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66" w:rsidRPr="00373366" w:rsidRDefault="00373366" w:rsidP="003733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</w:t>
      </w:r>
      <w:r w:rsidR="00252F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олимпиада</w:t>
      </w:r>
      <w:r w:rsidR="00252F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школьников</w:t>
      </w:r>
    </w:p>
    <w:p w:rsidR="00373366" w:rsidRDefault="00373366" w:rsidP="003733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(муниципальный) этап 2017-2018</w:t>
      </w:r>
    </w:p>
    <w:p w:rsidR="00373366" w:rsidRDefault="00373366" w:rsidP="00373366">
      <w:pPr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090245" w:rsidRDefault="00373366" w:rsidP="00090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10 класс</w:t>
      </w:r>
      <w:r w:rsidR="0009024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</w:t>
      </w:r>
      <w:bookmarkStart w:id="0" w:name="_GoBack"/>
      <w:bookmarkEnd w:id="0"/>
      <w:r w:rsidR="00090245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100</w:t>
      </w:r>
    </w:p>
    <w:p w:rsidR="00373366" w:rsidRDefault="00373366" w:rsidP="003733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366" w:rsidRDefault="00373366" w:rsidP="0037336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373366" w:rsidRDefault="00373366" w:rsidP="003733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3366" w:rsidRDefault="00373366" w:rsidP="0037336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Задание 1.</w:t>
      </w:r>
    </w:p>
    <w:p w:rsidR="00373366" w:rsidRDefault="00373366" w:rsidP="003733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Этиленовый углеводород присоединяет 6,72 л (н.у.) </w:t>
      </w:r>
      <w:proofErr w:type="spellStart"/>
      <w:r>
        <w:rPr>
          <w:rFonts w:ascii="Times New Roman" w:hAnsi="Times New Roman" w:cs="Times New Roman"/>
        </w:rPr>
        <w:t>хлороводорода</w:t>
      </w:r>
      <w:proofErr w:type="spellEnd"/>
      <w:r>
        <w:rPr>
          <w:rFonts w:ascii="Times New Roman" w:hAnsi="Times New Roman" w:cs="Times New Roman"/>
        </w:rPr>
        <w:t xml:space="preserve">. При гидролизе продукта реакции водным раствором гидроксида натрия при нагревании образуется 22,2 г предельного одноатомного спирта, содержащего три </w:t>
      </w:r>
      <w:proofErr w:type="spellStart"/>
      <w:r>
        <w:rPr>
          <w:rFonts w:ascii="Times New Roman" w:hAnsi="Times New Roman" w:cs="Times New Roman"/>
        </w:rPr>
        <w:t>метильные</w:t>
      </w:r>
      <w:proofErr w:type="spellEnd"/>
      <w:r>
        <w:rPr>
          <w:rFonts w:ascii="Times New Roman" w:hAnsi="Times New Roman" w:cs="Times New Roman"/>
        </w:rPr>
        <w:t xml:space="preserve"> группы.</w:t>
      </w:r>
    </w:p>
    <w:p w:rsidR="00373366" w:rsidRDefault="00373366" w:rsidP="003733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 формулы и строение исходного углеводорода и полученного спирта.</w:t>
      </w:r>
    </w:p>
    <w:p w:rsidR="00373366" w:rsidRDefault="00373366" w:rsidP="00373366">
      <w:pPr>
        <w:spacing w:after="0"/>
        <w:rPr>
          <w:rFonts w:ascii="Times New Roman" w:hAnsi="Times New Roman" w:cs="Times New Roman"/>
        </w:rPr>
      </w:pPr>
    </w:p>
    <w:p w:rsidR="00373366" w:rsidRDefault="00373366" w:rsidP="00373366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Запишем уравнения реакций: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 xml:space="preserve">  →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+1</w:t>
            </w:r>
            <w:r>
              <w:rPr>
                <w:rFonts w:ascii="Times New Roman" w:hAnsi="Times New Roman" w:cs="Times New Roman"/>
                <w:lang w:val="en-US"/>
              </w:rPr>
              <w:t>Cl</w:t>
            </w:r>
            <w:r>
              <w:rPr>
                <w:rFonts w:ascii="Times New Roman" w:hAnsi="Times New Roman" w:cs="Times New Roman"/>
              </w:rPr>
              <w:t xml:space="preserve">                             (1)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2n+1</w:t>
            </w:r>
            <w:r>
              <w:rPr>
                <w:rFonts w:ascii="Times New Roman" w:hAnsi="Times New Roman" w:cs="Times New Roman"/>
                <w:lang w:val="en-US"/>
              </w:rPr>
              <w:t xml:space="preserve">Cl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→ 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2n+1</w:t>
            </w:r>
            <w:r>
              <w:rPr>
                <w:rFonts w:ascii="Times New Roman" w:hAnsi="Times New Roman" w:cs="Times New Roman"/>
                <w:lang w:val="en-US"/>
              </w:rPr>
              <w:t xml:space="preserve">OH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    (2)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Найдем количество вещества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) = 6,72 л :22,4 л/моль = 0,3моль.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Согласно уравнениям реакций (1) и (2)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+1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+1</w:t>
            </w:r>
            <w:r>
              <w:rPr>
                <w:rFonts w:ascii="Times New Roman" w:hAnsi="Times New Roman" w:cs="Times New Roman"/>
                <w:lang w:val="en-US"/>
              </w:rPr>
              <w:t>Cl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</w:rPr>
              <w:t>) =  0,3моль.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4.  </w:t>
            </w:r>
            <w:r>
              <w:rPr>
                <w:rFonts w:ascii="Times New Roman" w:hAnsi="Times New Roman" w:cs="Times New Roman"/>
              </w:rPr>
              <w:t>Молярная масса спирта равна: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+1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 = 22,2 г/0,3 моль  = 74г/моль.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Определяем формулу спирта: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+1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 = 14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+ 18 = 74; откуда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= 4; следовательно,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молекулярная формула спирта - 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>
              <w:rPr>
                <w:rFonts w:ascii="Times New Roman" w:hAnsi="Times New Roman" w:cs="Times New Roman"/>
              </w:rPr>
              <w:t xml:space="preserve">Из четырех спиртов состава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 только третичный спирт (2-метилпропанол-2, или трет-бутиловый спирт) содержит три </w:t>
            </w:r>
            <w:proofErr w:type="spellStart"/>
            <w:r>
              <w:rPr>
                <w:rFonts w:ascii="Times New Roman" w:hAnsi="Times New Roman" w:cs="Times New Roman"/>
              </w:rPr>
              <w:t>метильные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группы.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>
              <w:rPr>
                <w:rFonts w:ascii="Times New Roman" w:hAnsi="Times New Roman" w:cs="Times New Roman"/>
              </w:rPr>
              <w:t xml:space="preserve">В состав молекулы этого спирта входит разветвленный углеродный скелет, следовательно, исходный </w:t>
            </w:r>
            <w:proofErr w:type="spellStart"/>
            <w:r>
              <w:rPr>
                <w:rFonts w:ascii="Times New Roman" w:hAnsi="Times New Roman" w:cs="Times New Roman"/>
              </w:rPr>
              <w:t>алкен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тоже имеет разветвленный скелет  - это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2-метилпропен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>
              <w:rPr>
                <w:rFonts w:ascii="Times New Roman" w:hAnsi="Times New Roman" w:cs="Times New Roman"/>
              </w:rPr>
              <w:t xml:space="preserve">Уравнения реакций:        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- С=СН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НС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→ 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- СС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|                                     |</w:t>
            </w:r>
          </w:p>
          <w:p w:rsidR="00373366" w:rsidRDefault="00F41D7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373366">
              <w:rPr>
                <w:rFonts w:ascii="Times New Roman" w:hAnsi="Times New Roman" w:cs="Times New Roman"/>
                <w:lang w:val="en-US"/>
              </w:rPr>
              <w:t>CH</w:t>
            </w:r>
            <w:r w:rsidR="00373366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                                                     </w:t>
            </w:r>
            <w:r w:rsidR="00373366">
              <w:rPr>
                <w:rFonts w:ascii="Times New Roman" w:hAnsi="Times New Roman" w:cs="Times New Roman"/>
                <w:lang w:val="en-US"/>
              </w:rPr>
              <w:t>CH</w:t>
            </w:r>
            <w:r w:rsidR="00373366">
              <w:rPr>
                <w:rFonts w:ascii="Times New Roman" w:hAnsi="Times New Roman" w:cs="Times New Roman"/>
                <w:vertAlign w:val="subscript"/>
              </w:rPr>
              <w:t>3</w:t>
            </w:r>
            <w:r w:rsidR="00373366">
              <w:rPr>
                <w:rFonts w:ascii="Times New Roman" w:hAnsi="Times New Roman" w:cs="Times New Roman"/>
              </w:rPr>
              <w:t xml:space="preserve">      (1)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- СС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 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→ 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- С(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)-СН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F41D7C" w:rsidRPr="00F41D7C" w:rsidRDefault="00F41D7C" w:rsidP="00F41D7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  <w:lang w:val="en-US"/>
              </w:rPr>
              <w:t>|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lang w:val="en-US"/>
              </w:rPr>
              <w:t>|</w:t>
            </w:r>
          </w:p>
          <w:p w:rsidR="00373366" w:rsidRDefault="00F41D7C" w:rsidP="00F41D7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 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proofErr w:type="spellEnd"/>
            <w:r w:rsidR="00373366">
              <w:rPr>
                <w:rFonts w:ascii="Times New Roman" w:hAnsi="Times New Roman" w:cs="Times New Roman"/>
                <w:lang w:val="en-US"/>
              </w:rPr>
              <w:t xml:space="preserve">                                           |               </w:t>
            </w:r>
          </w:p>
          <w:p w:rsidR="00373366" w:rsidRPr="00F41D7C" w:rsidRDefault="00F41D7C" w:rsidP="00F41D7C">
            <w:pPr>
              <w:spacing w:after="0"/>
              <w:ind w:left="14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373366" w:rsidRDefault="00373366" w:rsidP="003733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сгорании пропана в избытке кислорода образовалось 1,12 л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Сколько и какой соли получится в растворе, если пропустить этот газ в 50 мл 12%-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раствора гидроксида калия, плотность раствора 1,1 г/мл?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объем пропана был сожжен?</w:t>
      </w:r>
    </w:p>
    <w:p w:rsidR="00373366" w:rsidRDefault="00373366" w:rsidP="00373366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Решение: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Напишем уравнение реакции горения пропана: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+ 5О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3СО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+ 4Н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Рассчитаем количество вещества 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 = 1,12 /22,4 = 0,05 (моль)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По уравнению реакции объем сгоревшего пропана равен: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 = 1,12 л : 3 = 0,37 л  или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</w:rPr>
              <w:t>) =22,4 ∙ 1,12/ 3∙22,4 = 0,37 (л)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Масса раствора КОН равна: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KOH</w:t>
            </w:r>
            <w:r>
              <w:rPr>
                <w:rFonts w:ascii="Times New Roman" w:hAnsi="Times New Roman" w:cs="Times New Roman"/>
              </w:rPr>
              <w:t xml:space="preserve">) = 50 мл  ∙ 1,1г /мл  = 55 г.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KOH</w:t>
            </w:r>
            <w:r>
              <w:rPr>
                <w:rFonts w:ascii="Times New Roman" w:hAnsi="Times New Roman" w:cs="Times New Roman"/>
              </w:rPr>
              <w:t>) = 55 г ∙0,12 = 6,6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(КОН) = 6,6 </w:t>
            </w:r>
            <w:proofErr w:type="gramStart"/>
            <w:r>
              <w:rPr>
                <w:rFonts w:ascii="Times New Roman" w:hAnsi="Times New Roman" w:cs="Times New Roman"/>
              </w:rPr>
              <w:t>г :</w:t>
            </w:r>
            <w:proofErr w:type="gramEnd"/>
            <w:r>
              <w:rPr>
                <w:rFonts w:ascii="Times New Roman" w:hAnsi="Times New Roman" w:cs="Times New Roman"/>
              </w:rPr>
              <w:t xml:space="preserve"> 56 г/моль = 0,118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КОН) 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)  =  0,118 : 0,05 = 2,36 : 1; КОН – в избытке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>
              <w:rPr>
                <w:rFonts w:ascii="Times New Roman" w:hAnsi="Times New Roman" w:cs="Times New Roman"/>
              </w:rPr>
              <w:t>Уравнение реакции поглощения 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раствором гидроксида калия: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+ 2КОН = К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  <w:r>
              <w:rPr>
                <w:rFonts w:ascii="Times New Roman" w:hAnsi="Times New Roman" w:cs="Times New Roman"/>
              </w:rPr>
              <w:t xml:space="preserve">Масса соли равна: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 = 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(КОН)  =  0,05 моль;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0,05 моль ∙ 138 г/моль = 6,9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373366" w:rsidRDefault="00373366" w:rsidP="003733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характеризующие превращения, расставьте коэффициенты: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>
        <w:rPr>
          <w:rFonts w:ascii="Times New Roman" w:hAnsi="Times New Roman" w:cs="Times New Roman"/>
          <w:sz w:val="24"/>
          <w:szCs w:val="24"/>
          <w:lang w:val="en-US"/>
        </w:rPr>
        <w:t>→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 →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HNO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.)→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→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(NH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 → N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→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→ 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↑   </w:t>
      </w:r>
    </w:p>
    <w:p w:rsidR="00373366" w:rsidRDefault="00373366" w:rsidP="00373366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2NO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2NO +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2NO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= 4HNO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+ 4Mg = 4Mg(NO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6. </w:t>
            </w:r>
            <w:r>
              <w:rPr>
                <w:rFonts w:ascii="Times New Roman" w:hAnsi="Times New Roman" w:cs="Times New Roman"/>
                <w:lang w:val="en-US"/>
              </w:rPr>
              <w:t>2NH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= 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7. </w:t>
            </w:r>
            <w:r>
              <w:rPr>
                <w:rFonts w:ascii="Times New Roman" w:hAnsi="Times New Roman" w:cs="Times New Roman"/>
                <w:lang w:val="en-US"/>
              </w:rPr>
              <w:t>(NH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</w:t>
            </w:r>
            <w:r w:rsidR="00F32353" w:rsidRPr="00F3235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BaCl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= BaSO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↓ + 2NH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Cl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8. </w:t>
            </w:r>
            <w:r>
              <w:rPr>
                <w:rFonts w:ascii="Times New Roman" w:hAnsi="Times New Roman" w:cs="Times New Roman"/>
                <w:lang w:val="en-US"/>
              </w:rPr>
              <w:t>2NH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Cl + 3CuO = 3Cu + 2HCl + N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↑ + 3H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9.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+ 2Al = 2AlN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+ 3H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 = Al(OH)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373366" w:rsidRDefault="00373366" w:rsidP="003733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окислении 100 г раствора формальдегида и этилового спирта  перманганатом калия в сернокислой среде образовалось 30 г органической кислоты и газообразное вещество, которое при пропускании в избыток баритовой воды дает 20 г осадка.</w:t>
      </w:r>
    </w:p>
    <w:p w:rsidR="00373366" w:rsidRDefault="00373366" w:rsidP="003733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массовую концентрацию формальдегида и спирта в смеси.</w:t>
      </w:r>
    </w:p>
    <w:p w:rsidR="00373366" w:rsidRDefault="00373366" w:rsidP="00373366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Баллы</w:t>
            </w:r>
          </w:p>
        </w:tc>
      </w:tr>
      <w:tr w:rsidR="00373366" w:rsidTr="00373366">
        <w:trPr>
          <w:trHeight w:val="678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При окислении этанола образуется уксусная кислота:</w:t>
            </w:r>
          </w:p>
          <w:p w:rsidR="00373366" w:rsidRDefault="003733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 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 5CH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COOH + 4MnSO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+ 11H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Pr="001D2658" w:rsidRDefault="00373366" w:rsidP="00A11CE9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11CE9" w:rsidRPr="001D2658" w:rsidRDefault="00A11CE9" w:rsidP="00A11CE9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A11CE9" w:rsidRDefault="00A11CE9" w:rsidP="00A11CE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При окислении формальдегида образуется СО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5HCOH +  4</w:t>
            </w:r>
            <w:r>
              <w:rPr>
                <w:rFonts w:ascii="Times New Roman" w:hAnsi="Times New Roman" w:cs="Times New Roman"/>
              </w:rPr>
              <w:t>КМ</w:t>
            </w:r>
            <w:r>
              <w:rPr>
                <w:rFonts w:ascii="Times New Roman" w:hAnsi="Times New Roman" w:cs="Times New Roman"/>
                <w:lang w:val="en-US"/>
              </w:rPr>
              <w:t>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+ 6H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→ 5CO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+ 4MnSO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+ 2K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+ 11H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O                   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+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</w:t>
            </w:r>
            <w:proofErr w:type="spellEnd"/>
            <w:r>
              <w:rPr>
                <w:rFonts w:ascii="Times New Roman" w:hAnsi="Times New Roman" w:cs="Times New Roman"/>
              </w:rPr>
              <w:t>(ОН)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ВаСО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↓+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>
              <w:rPr>
                <w:rFonts w:ascii="Times New Roman" w:hAnsi="Times New Roman" w:cs="Times New Roman"/>
              </w:rPr>
              <w:t xml:space="preserve">Рассчитаем количество вещества кислоты: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COOH</w:t>
            </w:r>
            <w:r>
              <w:rPr>
                <w:rFonts w:ascii="Times New Roman" w:hAnsi="Times New Roman" w:cs="Times New Roman"/>
              </w:rPr>
              <w:t>) = 30 г : 60 г/моль = 0,5 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>. По уравнению окисления спирта следует: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COOH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) = 0,5 моль;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 = 0,5 моль ∙ 46 г/моль = 23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Рассчитаем количество вещества ВаСО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(ВаСО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20 г : 197 г/моль = 0,1 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>. По уравнению окисления формальдегида следует: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HCOH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= 0,1 моль; 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(Н</w:t>
            </w:r>
            <w:r>
              <w:rPr>
                <w:rFonts w:ascii="Times New Roman" w:hAnsi="Times New Roman" w:cs="Times New Roman"/>
                <w:lang w:val="en-US"/>
              </w:rPr>
              <w:t>COH</w:t>
            </w:r>
            <w:r>
              <w:rPr>
                <w:rFonts w:ascii="Times New Roman" w:hAnsi="Times New Roman" w:cs="Times New Roman"/>
              </w:rPr>
              <w:t>) = 0,1 моль ∙ 30 г/моль = 3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>. Масса раствора по условию равна 100 г, тогда  массовая доля спирта равна: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ⱳ(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OH</w:t>
            </w:r>
            <w:r>
              <w:rPr>
                <w:rFonts w:ascii="Times New Roman" w:hAnsi="Times New Roman" w:cs="Times New Roman"/>
              </w:rPr>
              <w:t>) /</w:t>
            </w:r>
            <w:proofErr w:type="gramStart"/>
            <w:r>
              <w:rPr>
                <w:rFonts w:ascii="Times New Roman" w:hAnsi="Times New Roman" w:cs="Times New Roman"/>
              </w:rPr>
              <w:t>100  =</w:t>
            </w:r>
            <w:proofErr w:type="gramEnd"/>
            <w:r>
              <w:rPr>
                <w:rFonts w:ascii="Times New Roman" w:hAnsi="Times New Roman" w:cs="Times New Roman"/>
              </w:rPr>
              <w:t xml:space="preserve"> 23 г : 100 г = 0,23  или 23%.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>. Массовая доля формальдегида равна:</w:t>
            </w:r>
          </w:p>
          <w:p w:rsidR="00373366" w:rsidRDefault="003733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ⱳ(Н</w:t>
            </w:r>
            <w:r>
              <w:rPr>
                <w:rFonts w:ascii="Times New Roman" w:hAnsi="Times New Roman" w:cs="Times New Roman"/>
                <w:lang w:val="en-US"/>
              </w:rPr>
              <w:t>COH</w:t>
            </w:r>
            <w:r>
              <w:rPr>
                <w:rFonts w:ascii="Times New Roman" w:hAnsi="Times New Roman" w:cs="Times New Roman"/>
              </w:rPr>
              <w:t xml:space="preserve">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(Н</w:t>
            </w:r>
            <w:r>
              <w:rPr>
                <w:rFonts w:ascii="Times New Roman" w:hAnsi="Times New Roman" w:cs="Times New Roman"/>
                <w:lang w:val="en-US"/>
              </w:rPr>
              <w:t>COH</w:t>
            </w:r>
            <w:proofErr w:type="gramStart"/>
            <w:r>
              <w:rPr>
                <w:rFonts w:ascii="Times New Roman" w:hAnsi="Times New Roman" w:cs="Times New Roman"/>
              </w:rPr>
              <w:t>) :</w:t>
            </w:r>
            <w:proofErr w:type="gramEnd"/>
            <w:r>
              <w:rPr>
                <w:rFonts w:ascii="Times New Roman" w:hAnsi="Times New Roman" w:cs="Times New Roman"/>
              </w:rPr>
              <w:t xml:space="preserve"> 100 = 3 : 100 = 0,03   или 3%.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73366" w:rsidTr="00373366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366" w:rsidRDefault="003733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373366" w:rsidRDefault="00373366" w:rsidP="0037336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04CC" w:rsidRDefault="00A904CC" w:rsidP="00A904C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 5. </w:t>
      </w:r>
    </w:p>
    <w:p w:rsidR="00A904CC" w:rsidRDefault="00A904CC" w:rsidP="00A904CC">
      <w:pPr>
        <w:spacing w:after="0"/>
        <w:rPr>
          <w:rFonts w:ascii="Times New Roman" w:hAnsi="Times New Roman" w:cs="Times New Roman"/>
        </w:rPr>
      </w:pPr>
      <w:r w:rsidRPr="001E3D92">
        <w:rPr>
          <w:rFonts w:ascii="Times New Roman" w:hAnsi="Times New Roman" w:cs="Times New Roman"/>
        </w:rPr>
        <w:t>В шести пробирках находятся водные растворы сульфата натрия, хлорида бария, сульфата марганца, сульфата цинка, сульфата алюминия, нитрата свинца</w:t>
      </w:r>
      <w:r>
        <w:rPr>
          <w:rFonts w:ascii="Times New Roman" w:hAnsi="Times New Roman" w:cs="Times New Roman"/>
        </w:rPr>
        <w:t xml:space="preserve">. </w:t>
      </w:r>
    </w:p>
    <w:p w:rsidR="00A904CC" w:rsidRDefault="00A904CC" w:rsidP="00A904C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Используя в качестве реагентов растворы серной кисло</w:t>
      </w:r>
      <w:r w:rsidR="00704E10">
        <w:rPr>
          <w:rFonts w:ascii="Times New Roman" w:hAnsi="Times New Roman" w:cs="Times New Roman"/>
        </w:rPr>
        <w:t>ты, гидроксида натрия и раствор</w:t>
      </w:r>
      <w:r>
        <w:rPr>
          <w:rFonts w:ascii="Times New Roman" w:hAnsi="Times New Roman" w:cs="Times New Roman"/>
        </w:rPr>
        <w:t xml:space="preserve"> аммиака, определите вещества в пробирках.</w:t>
      </w:r>
    </w:p>
    <w:p w:rsidR="00A904CC" w:rsidRDefault="00A904CC" w:rsidP="00A904C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уравнения реакций,  на основании которых произведено определение веществ.</w:t>
      </w:r>
    </w:p>
    <w:p w:rsidR="001D2658" w:rsidRDefault="001D2658" w:rsidP="001D2658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1D2658" w:rsidRDefault="001D26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</w:rPr>
            </w:pPr>
            <w:r w:rsidRPr="00F32353">
              <w:rPr>
                <w:rFonts w:ascii="Times New Roman" w:hAnsi="Times New Roman" w:cs="Times New Roman"/>
              </w:rPr>
              <w:t>1.Составим таблицу: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1165"/>
              <w:gridCol w:w="1165"/>
              <w:gridCol w:w="1165"/>
              <w:gridCol w:w="1165"/>
              <w:gridCol w:w="1166"/>
              <w:gridCol w:w="1166"/>
            </w:tblGrid>
            <w:tr w:rsidR="001D2658" w:rsidRPr="00F32353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Na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BaCl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MnSO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ZnSO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Al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(SO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)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Pb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(NO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)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1D2658" w:rsidRPr="00F32353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NH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·H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↓буреет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↓р-</w:t>
                  </w: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ся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избытке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</w:t>
                  </w:r>
                </w:p>
              </w:tc>
            </w:tr>
            <w:tr w:rsidR="001D2658" w:rsidRPr="00F32353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NaOH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↓р-</w:t>
                  </w: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ся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избытке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↓р-</w:t>
                  </w: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ся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избытке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↓р-</w:t>
                  </w: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ся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избытке</w:t>
                  </w:r>
                </w:p>
              </w:tc>
            </w:tr>
            <w:tr w:rsidR="001D2658" w:rsidRPr="00F32353"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H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SO</w:t>
                  </w: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↓ р-</w:t>
                  </w: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ся</w:t>
                  </w:r>
                  <w:proofErr w:type="spellEnd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</w:p>
                <w:p w:rsidR="001D2658" w:rsidRPr="00F32353" w:rsidRDefault="001D265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3235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NaOH</w:t>
                  </w:r>
                  <w:proofErr w:type="spellEnd"/>
                </w:p>
              </w:tc>
            </w:tr>
          </w:tbl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</w:rPr>
            </w:pPr>
            <w:r w:rsidRPr="00F32353">
              <w:rPr>
                <w:rFonts w:ascii="Times New Roman" w:hAnsi="Times New Roman" w:cs="Times New Roman"/>
              </w:rPr>
              <w:t>2. Уравнения реакций,  на основании которых произведено определение веществ:</w:t>
            </w:r>
          </w:p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</w:rPr>
            </w:pPr>
            <w:r w:rsidRPr="00F32353">
              <w:rPr>
                <w:rFonts w:ascii="Times New Roman" w:hAnsi="Times New Roman" w:cs="Times New Roman"/>
                <w:lang w:val="en-US"/>
              </w:rPr>
              <w:t xml:space="preserve">1) 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BaCl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+ 2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НС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MnSO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+ 2NH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·H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 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(NH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3) 2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(ОН)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 xml:space="preserve">↓ + 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↓ + 2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32353">
              <w:rPr>
                <w:rFonts w:ascii="Times New Roman" w:hAnsi="Times New Roman" w:cs="Times New Roman"/>
                <w:lang w:val="en-US"/>
              </w:rPr>
              <w:t xml:space="preserve">4) 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+ 2NaOH 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5) ZnSO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+ 2NH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·H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 = Zn(OH)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(NH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6) Zn(OH)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+ 4NH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·H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 =[Zn(NH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+ 4H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7) ZnSO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+ 2NaOH = Zn(OH)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lang w:val="en-US"/>
              </w:rPr>
              <w:t xml:space="preserve">8) 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Zn(OH)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↓+ 2NaOH =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[Zn(OH)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32353">
              <w:rPr>
                <w:rFonts w:ascii="Times New Roman" w:hAnsi="Times New Roman" w:cs="Times New Roman"/>
                <w:lang w:val="en-US"/>
              </w:rPr>
              <w:t xml:space="preserve">9) 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+ 6NH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·H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 = 2Al(OH)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+ 3(NH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10) Al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+ 6NaOH = 2Al(OH)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+ 3Na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11) Al(OH)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↓ +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NaOH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= Na[Al(OH)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12)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+ 2NH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·H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 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+ 2NH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13)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+ 2NaOH 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+ 2NaNO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14)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(OH)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 + 2NaOH =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15)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+ H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=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PbS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+ 2HNO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Pr="00F32353" w:rsidRDefault="001D265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16) 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PbS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↓ + 4NaOH =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proofErr w:type="spellStart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32353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 + Na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3235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1D2658" w:rsidTr="001D265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8" w:rsidRDefault="001D26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1D2658" w:rsidRDefault="001D2658" w:rsidP="001D2658">
      <w:pPr>
        <w:spacing w:after="0"/>
        <w:rPr>
          <w:rFonts w:ascii="Times New Roman" w:hAnsi="Times New Roman" w:cs="Times New Roman"/>
          <w:b/>
          <w:lang w:val="en-US"/>
        </w:rPr>
      </w:pPr>
    </w:p>
    <w:p w:rsidR="001D2658" w:rsidRDefault="001D2658" w:rsidP="001D2658">
      <w:pPr>
        <w:rPr>
          <w:lang w:val="en-US"/>
        </w:rPr>
      </w:pPr>
    </w:p>
    <w:p w:rsidR="001D2658" w:rsidRPr="001E3D92" w:rsidRDefault="001D2658" w:rsidP="00A904CC">
      <w:pPr>
        <w:spacing w:after="0"/>
        <w:rPr>
          <w:rFonts w:ascii="Times New Roman" w:hAnsi="Times New Roman" w:cs="Times New Roman"/>
        </w:rPr>
      </w:pPr>
    </w:p>
    <w:sectPr w:rsidR="001D2658" w:rsidRPr="001E3D92" w:rsidSect="0023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4613B"/>
    <w:multiLevelType w:val="hybridMultilevel"/>
    <w:tmpl w:val="3F8EB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3366"/>
    <w:rsid w:val="00090245"/>
    <w:rsid w:val="000B27BF"/>
    <w:rsid w:val="001D2658"/>
    <w:rsid w:val="00232DCD"/>
    <w:rsid w:val="00252F9F"/>
    <w:rsid w:val="00346E08"/>
    <w:rsid w:val="00360F9C"/>
    <w:rsid w:val="00373366"/>
    <w:rsid w:val="0055125F"/>
    <w:rsid w:val="00621CC6"/>
    <w:rsid w:val="00704E10"/>
    <w:rsid w:val="00881648"/>
    <w:rsid w:val="00A11CE9"/>
    <w:rsid w:val="00A42883"/>
    <w:rsid w:val="00A904CC"/>
    <w:rsid w:val="00AE344B"/>
    <w:rsid w:val="00B85614"/>
    <w:rsid w:val="00BE49E2"/>
    <w:rsid w:val="00C93167"/>
    <w:rsid w:val="00CC222E"/>
    <w:rsid w:val="00EE5711"/>
    <w:rsid w:val="00F32353"/>
    <w:rsid w:val="00F4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A01A5-023E-481E-93D8-BEB6A200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4CC"/>
    <w:pPr>
      <w:ind w:left="720"/>
      <w:contextualSpacing/>
    </w:pPr>
  </w:style>
  <w:style w:type="table" w:styleId="a4">
    <w:name w:val="Table Grid"/>
    <w:basedOn w:val="a1"/>
    <w:uiPriority w:val="59"/>
    <w:rsid w:val="00A90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16</cp:revision>
  <dcterms:created xsi:type="dcterms:W3CDTF">2017-09-25T06:59:00Z</dcterms:created>
  <dcterms:modified xsi:type="dcterms:W3CDTF">2017-10-09T11:58:00Z</dcterms:modified>
</cp:coreProperties>
</file>